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1" w:rsidRPr="00392876" w:rsidRDefault="00FD0AE1" w:rsidP="00FD0AE1">
      <w:pPr>
        <w:pStyle w:val="a3"/>
        <w:spacing w:line="264" w:lineRule="auto"/>
        <w:jc w:val="center"/>
        <w:rPr>
          <w:rFonts w:hAnsi="宋体"/>
          <w:b/>
          <w:bCs/>
          <w:sz w:val="24"/>
          <w:szCs w:val="24"/>
        </w:rPr>
      </w:pPr>
      <w:r w:rsidRPr="00392876">
        <w:rPr>
          <w:rFonts w:hAnsi="宋体" w:hint="eastAsia"/>
          <w:b/>
          <w:bCs/>
          <w:sz w:val="24"/>
          <w:szCs w:val="24"/>
        </w:rPr>
        <w:t>临床医疗技术/服务伦理审查申请表</w:t>
      </w:r>
    </w:p>
    <w:p w:rsidR="00FD0AE1" w:rsidRPr="00392876" w:rsidRDefault="00FD0AE1" w:rsidP="00FD0AE1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392876">
        <w:rPr>
          <w:rFonts w:ascii="宋体" w:hAnsi="宋体" w:hint="eastAsia"/>
          <w:bCs/>
          <w:sz w:val="24"/>
        </w:rPr>
        <w:t>编码：________</w:t>
      </w:r>
    </w:p>
    <w:tbl>
      <w:tblPr>
        <w:tblW w:w="9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5"/>
        <w:gridCol w:w="960"/>
        <w:gridCol w:w="351"/>
        <w:gridCol w:w="2340"/>
        <w:gridCol w:w="540"/>
        <w:gridCol w:w="1800"/>
        <w:gridCol w:w="1997"/>
      </w:tblGrid>
      <w:tr w:rsidR="00FD0AE1" w:rsidRPr="00E119AD" w:rsidTr="00EB268C">
        <w:trPr>
          <w:trHeight w:val="599"/>
          <w:jc w:val="center"/>
        </w:trPr>
        <w:tc>
          <w:tcPr>
            <w:tcW w:w="2496" w:type="dxa"/>
            <w:gridSpan w:val="3"/>
            <w:vAlign w:val="center"/>
          </w:tcPr>
          <w:p w:rsidR="00FD0AE1" w:rsidRPr="00E119AD" w:rsidRDefault="00FD0AE1" w:rsidP="00EB268C">
            <w:pPr>
              <w:spacing w:line="360" w:lineRule="auto"/>
              <w:ind w:leftChars="-54" w:left="-112" w:rightChars="-51" w:right="-107" w:hanging="1"/>
              <w:jc w:val="center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Style w:val="4Char"/>
                <w:rFonts w:ascii="宋体" w:hAnsi="宋体" w:hint="eastAsia"/>
                <w:b w:val="0"/>
                <w:sz w:val="24"/>
                <w:szCs w:val="24"/>
              </w:rPr>
              <w:t>医疗技术/服务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6677" w:type="dxa"/>
            <w:gridSpan w:val="4"/>
            <w:vAlign w:val="center"/>
          </w:tcPr>
          <w:p w:rsidR="00FD0AE1" w:rsidRPr="00E119AD" w:rsidRDefault="00FD0AE1" w:rsidP="00EB26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D0AE1" w:rsidRPr="00E119AD" w:rsidTr="00EB268C">
        <w:trPr>
          <w:trHeight w:val="293"/>
          <w:jc w:val="center"/>
        </w:trPr>
        <w:tc>
          <w:tcPr>
            <w:tcW w:w="2496" w:type="dxa"/>
            <w:gridSpan w:val="3"/>
            <w:vMerge w:val="restart"/>
            <w:vAlign w:val="center"/>
          </w:tcPr>
          <w:p w:rsidR="00FD0AE1" w:rsidRPr="00E119AD" w:rsidRDefault="00FD0AE1" w:rsidP="00EB268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Style w:val="4Char"/>
                <w:rFonts w:ascii="宋体" w:hAnsi="宋体" w:hint="eastAsia"/>
                <w:b w:val="0"/>
                <w:sz w:val="24"/>
                <w:szCs w:val="24"/>
              </w:rPr>
              <w:t>临床医疗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执行人</w:t>
            </w:r>
          </w:p>
        </w:tc>
        <w:tc>
          <w:tcPr>
            <w:tcW w:w="2340" w:type="dxa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2340" w:type="dxa"/>
            <w:gridSpan w:val="2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职称：</w:t>
            </w:r>
          </w:p>
        </w:tc>
        <w:tc>
          <w:tcPr>
            <w:tcW w:w="1997" w:type="dxa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部门：</w:t>
            </w:r>
          </w:p>
        </w:tc>
      </w:tr>
      <w:tr w:rsidR="00FD0AE1" w:rsidRPr="00E119AD" w:rsidTr="00EB268C">
        <w:trPr>
          <w:trHeight w:val="285"/>
          <w:jc w:val="center"/>
        </w:trPr>
        <w:tc>
          <w:tcPr>
            <w:tcW w:w="2496" w:type="dxa"/>
            <w:gridSpan w:val="3"/>
            <w:vMerge/>
            <w:vAlign w:val="center"/>
          </w:tcPr>
          <w:p w:rsidR="00FD0AE1" w:rsidRPr="00E119AD" w:rsidRDefault="00FD0AE1" w:rsidP="00EB26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联系电话：</w:t>
            </w:r>
          </w:p>
        </w:tc>
        <w:tc>
          <w:tcPr>
            <w:tcW w:w="3797" w:type="dxa"/>
            <w:gridSpan w:val="2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</w:tr>
      <w:tr w:rsidR="00FD0AE1" w:rsidRPr="00E119AD" w:rsidTr="00EB268C">
        <w:trPr>
          <w:trHeight w:val="1170"/>
          <w:jc w:val="center"/>
        </w:trPr>
        <w:tc>
          <w:tcPr>
            <w:tcW w:w="1185" w:type="dxa"/>
            <w:vMerge w:val="restart"/>
            <w:vAlign w:val="center"/>
          </w:tcPr>
          <w:p w:rsidR="00FD0AE1" w:rsidRPr="00E119AD" w:rsidRDefault="00FD0AE1" w:rsidP="00EB26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医疗服务对象基本情况</w:t>
            </w:r>
          </w:p>
        </w:tc>
        <w:tc>
          <w:tcPr>
            <w:tcW w:w="7988" w:type="dxa"/>
            <w:gridSpan w:val="6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出生年月：___年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月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日  性别：____ 籍贯：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长期居住地：</w:t>
            </w:r>
          </w:p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监护人姓名：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与被监护人关系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：  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籍贯：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长期居住地：</w:t>
            </w:r>
          </w:p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监护人姓名：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与被监护人关系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：  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籍贯：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长期居住地：</w:t>
            </w:r>
          </w:p>
        </w:tc>
      </w:tr>
      <w:tr w:rsidR="00FD0AE1" w:rsidRPr="00E119AD" w:rsidTr="00EB268C">
        <w:trPr>
          <w:trHeight w:val="1170"/>
          <w:jc w:val="center"/>
        </w:trPr>
        <w:tc>
          <w:tcPr>
            <w:tcW w:w="1185" w:type="dxa"/>
            <w:vMerge/>
            <w:vAlign w:val="center"/>
          </w:tcPr>
          <w:p w:rsidR="00FD0AE1" w:rsidRPr="00E119AD" w:rsidRDefault="00FD0AE1" w:rsidP="00EB26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D0AE1" w:rsidRPr="00E119AD" w:rsidRDefault="00FD0AE1" w:rsidP="00EB26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医疗保险状况</w:t>
            </w:r>
          </w:p>
        </w:tc>
        <w:tc>
          <w:tcPr>
            <w:tcW w:w="7028" w:type="dxa"/>
            <w:gridSpan w:val="5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 xml:space="preserve">□城镇居民医疗保险 □少儿住院医疗保险 □农村合作医疗保险 </w:t>
            </w:r>
          </w:p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□商业医疗保险  □无医保   □其他：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 xml:space="preserve">_         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____________</w:t>
            </w:r>
          </w:p>
        </w:tc>
      </w:tr>
      <w:tr w:rsidR="00FD0AE1" w:rsidRPr="00E119AD" w:rsidTr="00EB268C">
        <w:trPr>
          <w:trHeight w:val="2194"/>
          <w:jc w:val="center"/>
        </w:trPr>
        <w:tc>
          <w:tcPr>
            <w:tcW w:w="1185" w:type="dxa"/>
            <w:vAlign w:val="center"/>
          </w:tcPr>
          <w:p w:rsidR="00FD0AE1" w:rsidRPr="00E119AD" w:rsidRDefault="00FD0AE1" w:rsidP="00EB268C">
            <w:pPr>
              <w:spacing w:line="312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医疗技术/服务对象的基本情况</w:t>
            </w:r>
          </w:p>
        </w:tc>
        <w:tc>
          <w:tcPr>
            <w:tcW w:w="7988" w:type="dxa"/>
            <w:gridSpan w:val="6"/>
            <w:vAlign w:val="center"/>
          </w:tcPr>
          <w:p w:rsidR="00FD0AE1" w:rsidRPr="00E119AD" w:rsidRDefault="00FD0AE1" w:rsidP="00EB26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D0AE1" w:rsidRPr="00E119AD" w:rsidTr="00EB268C">
        <w:trPr>
          <w:trHeight w:val="3097"/>
          <w:jc w:val="center"/>
        </w:trPr>
        <w:tc>
          <w:tcPr>
            <w:tcW w:w="1185" w:type="dxa"/>
            <w:vAlign w:val="center"/>
          </w:tcPr>
          <w:p w:rsidR="00FD0AE1" w:rsidRPr="00E119AD" w:rsidRDefault="00FD0AE1" w:rsidP="00EB268C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医疗技术/服务病对患者带来的可合理预期的受益</w:t>
            </w:r>
          </w:p>
        </w:tc>
        <w:tc>
          <w:tcPr>
            <w:tcW w:w="7988" w:type="dxa"/>
            <w:gridSpan w:val="6"/>
            <w:vAlign w:val="center"/>
          </w:tcPr>
          <w:p w:rsidR="00FD0AE1" w:rsidRPr="00E119AD" w:rsidRDefault="00FD0AE1" w:rsidP="00EB26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D0AE1" w:rsidRPr="00E119AD" w:rsidTr="00EB268C">
        <w:trPr>
          <w:trHeight w:val="2317"/>
          <w:jc w:val="center"/>
        </w:trPr>
        <w:tc>
          <w:tcPr>
            <w:tcW w:w="1185" w:type="dxa"/>
            <w:vAlign w:val="center"/>
          </w:tcPr>
          <w:p w:rsidR="00FD0AE1" w:rsidRPr="00E119AD" w:rsidRDefault="00FD0AE1" w:rsidP="00EB268C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医疗技术/服务病对患者带来的可合理预见的风险</w:t>
            </w:r>
          </w:p>
        </w:tc>
        <w:tc>
          <w:tcPr>
            <w:tcW w:w="7988" w:type="dxa"/>
            <w:gridSpan w:val="6"/>
            <w:vAlign w:val="center"/>
          </w:tcPr>
          <w:p w:rsidR="00FD0AE1" w:rsidRPr="00E119AD" w:rsidRDefault="00FD0AE1" w:rsidP="00EB26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D0AE1" w:rsidRPr="00E119AD" w:rsidTr="003F26F4">
        <w:trPr>
          <w:trHeight w:val="2258"/>
          <w:jc w:val="center"/>
        </w:trPr>
        <w:tc>
          <w:tcPr>
            <w:tcW w:w="1185" w:type="dxa"/>
            <w:vAlign w:val="center"/>
          </w:tcPr>
          <w:p w:rsidR="00FD0AE1" w:rsidRPr="00E119AD" w:rsidRDefault="00FD0AE1" w:rsidP="00EB268C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lastRenderedPageBreak/>
              <w:t>可能涉及的伦理问题</w:t>
            </w:r>
          </w:p>
        </w:tc>
        <w:tc>
          <w:tcPr>
            <w:tcW w:w="7988" w:type="dxa"/>
            <w:gridSpan w:val="6"/>
            <w:vAlign w:val="center"/>
          </w:tcPr>
          <w:p w:rsidR="00FD0AE1" w:rsidRPr="00E119AD" w:rsidRDefault="00FD0AE1" w:rsidP="00EB26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D0AE1" w:rsidRPr="00E119AD" w:rsidTr="00EB268C">
        <w:trPr>
          <w:trHeight w:val="4039"/>
          <w:jc w:val="center"/>
        </w:trPr>
        <w:tc>
          <w:tcPr>
            <w:tcW w:w="1185" w:type="dxa"/>
            <w:vAlign w:val="center"/>
          </w:tcPr>
          <w:p w:rsidR="00FD0AE1" w:rsidRPr="00E119AD" w:rsidRDefault="00FD0AE1" w:rsidP="00EB268C">
            <w:pPr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所附</w:t>
            </w:r>
          </w:p>
          <w:p w:rsidR="00FD0AE1" w:rsidRPr="00E119AD" w:rsidRDefault="00FD0AE1" w:rsidP="00EB268C">
            <w:pPr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资料</w:t>
            </w:r>
          </w:p>
        </w:tc>
        <w:tc>
          <w:tcPr>
            <w:tcW w:w="7988" w:type="dxa"/>
            <w:gridSpan w:val="6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 临床医疗技术/服务的相关技术资料；</w:t>
            </w:r>
          </w:p>
          <w:p w:rsidR="00FD0AE1" w:rsidRPr="00E119AD" w:rsidRDefault="00FD0AE1" w:rsidP="00EB268C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 临床病例摘要及简要描述：患者的健康状态（生理、心理、社会的现况）、临床医疗技术/服务状况（诊疗方案、患者的预后或可能的预后、可替代医疗措施的描述）、是否存在利益冲突、有关我国相关法规和医院规章、医疗技术主要实施者的相关经验、既往同类临床病例的处理和预后摘要等</w:t>
            </w:r>
          </w:p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 对委员会审查或咨询的基本要求的说明</w:t>
            </w:r>
          </w:p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 拟实施临床医疗技术/服务的知情同意书</w:t>
            </w:r>
          </w:p>
        </w:tc>
      </w:tr>
      <w:tr w:rsidR="00FD0AE1" w:rsidRPr="00E119AD" w:rsidTr="00EB268C">
        <w:trPr>
          <w:trHeight w:val="2321"/>
          <w:jc w:val="center"/>
        </w:trPr>
        <w:tc>
          <w:tcPr>
            <w:tcW w:w="1185" w:type="dxa"/>
            <w:vAlign w:val="center"/>
          </w:tcPr>
          <w:p w:rsidR="00FD0AE1" w:rsidRPr="00E119AD" w:rsidRDefault="00FD0AE1" w:rsidP="00EB268C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其他需说明的情况</w:t>
            </w:r>
          </w:p>
        </w:tc>
        <w:tc>
          <w:tcPr>
            <w:tcW w:w="7988" w:type="dxa"/>
            <w:gridSpan w:val="6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D0AE1" w:rsidRPr="00E119AD" w:rsidTr="00EB268C">
        <w:trPr>
          <w:trHeight w:val="2182"/>
          <w:jc w:val="center"/>
        </w:trPr>
        <w:tc>
          <w:tcPr>
            <w:tcW w:w="1185" w:type="dxa"/>
            <w:vAlign w:val="center"/>
          </w:tcPr>
          <w:p w:rsidR="00FD0AE1" w:rsidRPr="00E119AD" w:rsidRDefault="00FD0AE1" w:rsidP="00EB268C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技术/服务的支付者</w:t>
            </w:r>
          </w:p>
        </w:tc>
        <w:tc>
          <w:tcPr>
            <w:tcW w:w="7988" w:type="dxa"/>
            <w:gridSpan w:val="6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□医疗保险机构（请说明）：_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>__         ____     _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__；□ 自费；</w:t>
            </w:r>
          </w:p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□慈善机构（请说明）：_____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>__                            ___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_；</w:t>
            </w:r>
          </w:p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□其他（请说明）：_____</w:t>
            </w:r>
            <w:r w:rsidRPr="00E119AD">
              <w:rPr>
                <w:rFonts w:ascii="宋体" w:hAnsi="宋体" w:hint="eastAsia"/>
                <w:sz w:val="24"/>
                <w:szCs w:val="24"/>
                <w:u w:val="single"/>
              </w:rPr>
              <w:t>___          _</w:t>
            </w:r>
            <w:r w:rsidRPr="00E119AD">
              <w:rPr>
                <w:rFonts w:ascii="宋体" w:hAnsi="宋体" w:hint="eastAsia"/>
                <w:sz w:val="24"/>
                <w:szCs w:val="24"/>
              </w:rPr>
              <w:t>_________________________。</w:t>
            </w:r>
          </w:p>
        </w:tc>
      </w:tr>
      <w:tr w:rsidR="00FD0AE1" w:rsidRPr="00E119AD" w:rsidTr="00EB268C">
        <w:trPr>
          <w:trHeight w:val="2012"/>
          <w:jc w:val="center"/>
        </w:trPr>
        <w:tc>
          <w:tcPr>
            <w:tcW w:w="9173" w:type="dxa"/>
            <w:gridSpan w:val="7"/>
            <w:vAlign w:val="center"/>
          </w:tcPr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医疗服务项目执行人有无利益冲突：</w:t>
            </w:r>
          </w:p>
          <w:p w:rsidR="00FD0AE1" w:rsidRPr="00E119AD" w:rsidRDefault="00FD0AE1" w:rsidP="00EB26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119AD">
              <w:rPr>
                <w:rFonts w:ascii="宋体" w:hAnsi="宋体" w:hint="eastAsia"/>
                <w:sz w:val="24"/>
                <w:szCs w:val="24"/>
              </w:rPr>
              <w:t>□ 无   □ 有（请说明）：</w:t>
            </w:r>
          </w:p>
          <w:p w:rsidR="00FD0AE1" w:rsidRPr="00E119AD" w:rsidRDefault="00FD0AE1" w:rsidP="00EB26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</w:tbl>
    <w:p w:rsidR="00026B65" w:rsidRDefault="008B62A8">
      <w:pPr>
        <w:rPr>
          <w:rFonts w:ascii="宋体" w:hAnsi="宋体" w:hint="eastAsia"/>
          <w:sz w:val="24"/>
          <w:szCs w:val="24"/>
        </w:rPr>
      </w:pPr>
      <w:r w:rsidRPr="003F26F4">
        <w:rPr>
          <w:rFonts w:ascii="宋体" w:hAnsi="宋体" w:hint="eastAsia"/>
          <w:sz w:val="24"/>
          <w:szCs w:val="24"/>
        </w:rPr>
        <w:t>申报者签字：</w:t>
      </w:r>
    </w:p>
    <w:p w:rsidR="003F26F4" w:rsidRPr="003F26F4" w:rsidRDefault="003F26F4">
      <w:pPr>
        <w:rPr>
          <w:rFonts w:ascii="宋体" w:hAnsi="宋体"/>
          <w:sz w:val="24"/>
          <w:szCs w:val="24"/>
        </w:rPr>
      </w:pPr>
    </w:p>
    <w:p w:rsidR="008B62A8" w:rsidRPr="003F26F4" w:rsidRDefault="008B62A8">
      <w:pPr>
        <w:rPr>
          <w:rFonts w:ascii="宋体" w:hAnsi="宋体"/>
          <w:sz w:val="24"/>
          <w:szCs w:val="24"/>
        </w:rPr>
      </w:pPr>
      <w:r w:rsidRPr="003F26F4">
        <w:rPr>
          <w:rFonts w:ascii="宋体" w:hAnsi="宋体" w:hint="eastAsia"/>
          <w:sz w:val="24"/>
          <w:szCs w:val="24"/>
        </w:rPr>
        <w:t>医务部审核签字：</w:t>
      </w:r>
    </w:p>
    <w:sectPr w:rsidR="008B62A8" w:rsidRPr="003F26F4" w:rsidSect="00026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F5" w:rsidRDefault="00971FF5" w:rsidP="008B62A8">
      <w:r>
        <w:separator/>
      </w:r>
    </w:p>
  </w:endnote>
  <w:endnote w:type="continuationSeparator" w:id="0">
    <w:p w:rsidR="00971FF5" w:rsidRDefault="00971FF5" w:rsidP="008B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F5" w:rsidRDefault="00971FF5" w:rsidP="008B62A8">
      <w:r>
        <w:separator/>
      </w:r>
    </w:p>
  </w:footnote>
  <w:footnote w:type="continuationSeparator" w:id="0">
    <w:p w:rsidR="00971FF5" w:rsidRDefault="00971FF5" w:rsidP="008B6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AE1"/>
    <w:rsid w:val="00026B65"/>
    <w:rsid w:val="003F26F4"/>
    <w:rsid w:val="006A536A"/>
    <w:rsid w:val="007B728C"/>
    <w:rsid w:val="007E4E5E"/>
    <w:rsid w:val="008B62A8"/>
    <w:rsid w:val="00971FF5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Char"/>
    <w:qFormat/>
    <w:rsid w:val="00FD0AE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FD0AE1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Plain Text"/>
    <w:basedOn w:val="a"/>
    <w:link w:val="Char"/>
    <w:rsid w:val="00FD0AE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D0AE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8B6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62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6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62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dcterms:created xsi:type="dcterms:W3CDTF">2018-01-16T00:31:00Z</dcterms:created>
  <dcterms:modified xsi:type="dcterms:W3CDTF">2019-06-24T02:34:00Z</dcterms:modified>
</cp:coreProperties>
</file>